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35" w:rsidRPr="00D36ED5" w:rsidRDefault="007A294A" w:rsidP="00143B35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График проведения </w:t>
      </w:r>
      <w:r w:rsidR="005A1AC5" w:rsidRPr="00D36ED5">
        <w:rPr>
          <w:b/>
          <w:sz w:val="24"/>
          <w:szCs w:val="24"/>
        </w:rPr>
        <w:t xml:space="preserve">текущей уборки помещений с </w:t>
      </w:r>
      <w:r w:rsidRPr="00D36ED5">
        <w:rPr>
          <w:b/>
          <w:sz w:val="24"/>
          <w:szCs w:val="24"/>
        </w:rPr>
        <w:t>использованием дезинфицирующих средств</w:t>
      </w:r>
      <w:r w:rsidR="005A1AC5" w:rsidRPr="00D36ED5">
        <w:rPr>
          <w:b/>
          <w:sz w:val="24"/>
          <w:szCs w:val="24"/>
        </w:rPr>
        <w:t xml:space="preserve"> </w:t>
      </w:r>
    </w:p>
    <w:p w:rsidR="007A294A" w:rsidRDefault="005A1AC5" w:rsidP="00972BED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>и обработки антисептиками в групповых помещениях</w:t>
      </w:r>
      <w:r w:rsidR="00E65B32">
        <w:rPr>
          <w:b/>
          <w:sz w:val="24"/>
          <w:szCs w:val="24"/>
        </w:rPr>
        <w:t xml:space="preserve"> </w:t>
      </w:r>
    </w:p>
    <w:p w:rsidR="00704079" w:rsidRDefault="00704079" w:rsidP="00972BED">
      <w:pPr>
        <w:rPr>
          <w:b/>
          <w:sz w:val="24"/>
          <w:szCs w:val="24"/>
        </w:rPr>
      </w:pPr>
    </w:p>
    <w:p w:rsidR="00704079" w:rsidRPr="00D36ED5" w:rsidRDefault="00704079" w:rsidP="00972BED">
      <w:pPr>
        <w:rPr>
          <w:b/>
          <w:sz w:val="24"/>
          <w:szCs w:val="24"/>
        </w:rPr>
      </w:pPr>
    </w:p>
    <w:p w:rsidR="007A294A" w:rsidRDefault="00E65B32" w:rsidP="00E65B32">
      <w:pPr>
        <w:jc w:val="left"/>
        <w:rPr>
          <w:sz w:val="24"/>
          <w:szCs w:val="24"/>
        </w:rPr>
      </w:pPr>
      <w:r>
        <w:rPr>
          <w:sz w:val="24"/>
          <w:szCs w:val="24"/>
        </w:rPr>
        <w:t>Отв.______________________________________________</w:t>
      </w:r>
    </w:p>
    <w:tbl>
      <w:tblPr>
        <w:tblStyle w:val="a3"/>
        <w:tblW w:w="15418" w:type="dxa"/>
        <w:tblLayout w:type="fixed"/>
        <w:tblLook w:val="04A0"/>
      </w:tblPr>
      <w:tblGrid>
        <w:gridCol w:w="1526"/>
        <w:gridCol w:w="1701"/>
        <w:gridCol w:w="2693"/>
        <w:gridCol w:w="5386"/>
        <w:gridCol w:w="1418"/>
        <w:gridCol w:w="2694"/>
      </w:tblGrid>
      <w:tr w:rsidR="009F6429" w:rsidTr="00972BED">
        <w:tc>
          <w:tcPr>
            <w:tcW w:w="1526" w:type="dxa"/>
          </w:tcPr>
          <w:p w:rsidR="009F6429" w:rsidRPr="00972BED" w:rsidRDefault="009F6429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</w:tcPr>
          <w:p w:rsidR="009F6429" w:rsidRPr="00972BED" w:rsidRDefault="009F6429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Вид обработки</w:t>
            </w:r>
          </w:p>
        </w:tc>
        <w:tc>
          <w:tcPr>
            <w:tcW w:w="2693" w:type="dxa"/>
          </w:tcPr>
          <w:p w:rsidR="009F6429" w:rsidRPr="00972BED" w:rsidRDefault="009F6429" w:rsidP="00272112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Используемое средство</w:t>
            </w:r>
          </w:p>
        </w:tc>
        <w:tc>
          <w:tcPr>
            <w:tcW w:w="5386" w:type="dxa"/>
          </w:tcPr>
          <w:p w:rsidR="009F6429" w:rsidRPr="00972BED" w:rsidRDefault="009F6429" w:rsidP="00143B3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Объект дезинфекции</w:t>
            </w:r>
          </w:p>
        </w:tc>
        <w:tc>
          <w:tcPr>
            <w:tcW w:w="1418" w:type="dxa"/>
          </w:tcPr>
          <w:p w:rsidR="009F6429" w:rsidRPr="00972BED" w:rsidRDefault="00AE49D7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Помещения</w:t>
            </w:r>
          </w:p>
        </w:tc>
        <w:tc>
          <w:tcPr>
            <w:tcW w:w="2694" w:type="dxa"/>
          </w:tcPr>
          <w:p w:rsidR="009F6429" w:rsidRDefault="009F6429" w:rsidP="007A2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обеззараживания</w:t>
            </w:r>
          </w:p>
        </w:tc>
      </w:tr>
      <w:tr w:rsidR="00AE49D7" w:rsidTr="00972BED">
        <w:tc>
          <w:tcPr>
            <w:tcW w:w="1526" w:type="dxa"/>
            <w:vMerge w:val="restart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8 ч 15 мин</w:t>
            </w:r>
          </w:p>
        </w:tc>
        <w:tc>
          <w:tcPr>
            <w:tcW w:w="1701" w:type="dxa"/>
            <w:vMerge w:val="restart"/>
          </w:tcPr>
          <w:p w:rsidR="00AE49D7" w:rsidRPr="00972BED" w:rsidRDefault="00AE49D7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профилактика</w:t>
            </w:r>
          </w:p>
        </w:tc>
        <w:tc>
          <w:tcPr>
            <w:tcW w:w="2693" w:type="dxa"/>
          </w:tcPr>
          <w:p w:rsidR="00AE49D7" w:rsidRPr="00972BED" w:rsidRDefault="00AE49D7" w:rsidP="00272112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Антисептик</w:t>
            </w:r>
          </w:p>
          <w:p w:rsidR="00AE49D7" w:rsidRPr="00972BED" w:rsidRDefault="00AE49D7" w:rsidP="002721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E49D7" w:rsidRPr="00972BED" w:rsidRDefault="00AE49D7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</w:t>
            </w:r>
            <w:proofErr w:type="gramStart"/>
            <w:r w:rsidRPr="00972BED">
              <w:rPr>
                <w:sz w:val="22"/>
                <w:szCs w:val="22"/>
              </w:rPr>
              <w:t>и</w:t>
            </w:r>
            <w:r w:rsidR="009B6AE9" w:rsidRPr="00972BED">
              <w:rPr>
                <w:sz w:val="22"/>
                <w:szCs w:val="22"/>
              </w:rPr>
              <w:t>(</w:t>
            </w:r>
            <w:proofErr w:type="gramEnd"/>
            <w:r w:rsidR="009B6AE9" w:rsidRPr="00972BED">
              <w:rPr>
                <w:sz w:val="22"/>
                <w:szCs w:val="22"/>
              </w:rPr>
              <w:t>столы, стулья, двери, вентили кранов…)</w:t>
            </w:r>
          </w:p>
        </w:tc>
        <w:tc>
          <w:tcPr>
            <w:tcW w:w="1418" w:type="dxa"/>
          </w:tcPr>
          <w:p w:rsidR="00AE49D7" w:rsidRPr="00972BED" w:rsidRDefault="00AE49D7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Все </w:t>
            </w:r>
          </w:p>
        </w:tc>
        <w:tc>
          <w:tcPr>
            <w:tcW w:w="2694" w:type="dxa"/>
          </w:tcPr>
          <w:p w:rsidR="00AE49D7" w:rsidRPr="00972BED" w:rsidRDefault="00AE49D7" w:rsidP="007A294A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Орошение </w:t>
            </w:r>
          </w:p>
        </w:tc>
      </w:tr>
      <w:tr w:rsidR="00AE49D7" w:rsidTr="00972BED">
        <w:tc>
          <w:tcPr>
            <w:tcW w:w="1526" w:type="dxa"/>
            <w:vMerge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49D7" w:rsidRPr="00972BED" w:rsidRDefault="00AE49D7" w:rsidP="007A29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49D7" w:rsidRPr="00972BED" w:rsidRDefault="00AE49D7" w:rsidP="00AE49D7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</w:tc>
        <w:tc>
          <w:tcPr>
            <w:tcW w:w="5386" w:type="dxa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Дверные ручки</w:t>
            </w:r>
          </w:p>
        </w:tc>
        <w:tc>
          <w:tcPr>
            <w:tcW w:w="1418" w:type="dxa"/>
          </w:tcPr>
          <w:p w:rsidR="00AE49D7" w:rsidRPr="00972BED" w:rsidRDefault="00AE49D7" w:rsidP="00143B3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AE49D7" w:rsidRPr="00972BED" w:rsidRDefault="00AE49D7" w:rsidP="00143B3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Протирание </w:t>
            </w:r>
          </w:p>
        </w:tc>
      </w:tr>
      <w:tr w:rsidR="00AE49D7" w:rsidTr="00972BED">
        <w:tc>
          <w:tcPr>
            <w:tcW w:w="1526" w:type="dxa"/>
            <w:vMerge w:val="restart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9ч 30мин</w:t>
            </w:r>
          </w:p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После завтрака</w:t>
            </w:r>
          </w:p>
        </w:tc>
        <w:tc>
          <w:tcPr>
            <w:tcW w:w="1701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Дезинфекция </w:t>
            </w:r>
          </w:p>
        </w:tc>
        <w:tc>
          <w:tcPr>
            <w:tcW w:w="2693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 посуда</w:t>
            </w:r>
          </w:p>
        </w:tc>
        <w:tc>
          <w:tcPr>
            <w:tcW w:w="1418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Протирание, погружение</w:t>
            </w:r>
          </w:p>
        </w:tc>
      </w:tr>
      <w:tr w:rsidR="00AE49D7" w:rsidTr="00972BED">
        <w:tc>
          <w:tcPr>
            <w:tcW w:w="1526" w:type="dxa"/>
            <w:vMerge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Влажная уборка </w:t>
            </w:r>
          </w:p>
        </w:tc>
        <w:tc>
          <w:tcPr>
            <w:tcW w:w="2693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Хозяйственное мыло </w:t>
            </w:r>
          </w:p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</w:p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посуда</w:t>
            </w:r>
          </w:p>
        </w:tc>
        <w:tc>
          <w:tcPr>
            <w:tcW w:w="1418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E49D7" w:rsidRPr="00972BED" w:rsidRDefault="00AE49D7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Протирание </w:t>
            </w:r>
          </w:p>
          <w:p w:rsidR="00972BED" w:rsidRPr="00972BED" w:rsidRDefault="00972BED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Мытье с мылом, ополаскивание горячей водой</w:t>
            </w:r>
          </w:p>
        </w:tc>
      </w:tr>
      <w:tr w:rsidR="00AE49D7" w:rsidTr="00972BED">
        <w:tc>
          <w:tcPr>
            <w:tcW w:w="1526" w:type="dxa"/>
            <w:vMerge w:val="restart"/>
          </w:tcPr>
          <w:p w:rsidR="00E65B32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10 ч.30 мин</w:t>
            </w:r>
          </w:p>
          <w:p w:rsidR="00AE49D7" w:rsidRPr="00972BED" w:rsidRDefault="00E65B32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11 ч 30 мин (</w:t>
            </w:r>
            <w:proofErr w:type="spellStart"/>
            <w:r w:rsidRPr="00972BED">
              <w:rPr>
                <w:sz w:val="22"/>
                <w:szCs w:val="22"/>
              </w:rPr>
              <w:t>подг</w:t>
            </w:r>
            <w:proofErr w:type="gramStart"/>
            <w:r w:rsidRPr="00972BED">
              <w:rPr>
                <w:sz w:val="22"/>
                <w:szCs w:val="22"/>
              </w:rPr>
              <w:t>.г</w:t>
            </w:r>
            <w:proofErr w:type="gramEnd"/>
            <w:r w:rsidRPr="00972BED">
              <w:rPr>
                <w:sz w:val="22"/>
                <w:szCs w:val="22"/>
              </w:rPr>
              <w:t>р</w:t>
            </w:r>
            <w:proofErr w:type="spellEnd"/>
            <w:r w:rsidRPr="00972BED">
              <w:rPr>
                <w:sz w:val="22"/>
                <w:szCs w:val="22"/>
              </w:rPr>
              <w:t>)</w:t>
            </w:r>
            <w:r w:rsidR="00AE49D7" w:rsidRPr="00972B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профилактика</w:t>
            </w:r>
          </w:p>
        </w:tc>
        <w:tc>
          <w:tcPr>
            <w:tcW w:w="2693" w:type="dxa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Антисептик</w:t>
            </w:r>
          </w:p>
        </w:tc>
        <w:tc>
          <w:tcPr>
            <w:tcW w:w="5386" w:type="dxa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Поверхности </w:t>
            </w:r>
          </w:p>
        </w:tc>
        <w:tc>
          <w:tcPr>
            <w:tcW w:w="1418" w:type="dxa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Орошение </w:t>
            </w:r>
          </w:p>
        </w:tc>
      </w:tr>
      <w:tr w:rsidR="00AE49D7" w:rsidTr="00972BED">
        <w:tc>
          <w:tcPr>
            <w:tcW w:w="1526" w:type="dxa"/>
            <w:vMerge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49D7" w:rsidRPr="00972BED" w:rsidRDefault="00AE49D7" w:rsidP="00143B3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</w:tc>
        <w:tc>
          <w:tcPr>
            <w:tcW w:w="5386" w:type="dxa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Дверные ручки</w:t>
            </w:r>
          </w:p>
        </w:tc>
        <w:tc>
          <w:tcPr>
            <w:tcW w:w="1418" w:type="dxa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E49D7" w:rsidRPr="00972BED" w:rsidRDefault="00AE49D7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</w:t>
            </w:r>
          </w:p>
        </w:tc>
      </w:tr>
      <w:tr w:rsidR="00B52B9E" w:rsidTr="00972BED">
        <w:tc>
          <w:tcPr>
            <w:tcW w:w="1526" w:type="dxa"/>
            <w:vMerge w:val="restart"/>
          </w:tcPr>
          <w:p w:rsidR="00B52B9E" w:rsidRPr="00972BED" w:rsidRDefault="00B52B9E" w:rsidP="00BF49C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11ч 30 мин</w:t>
            </w:r>
          </w:p>
        </w:tc>
        <w:tc>
          <w:tcPr>
            <w:tcW w:w="1701" w:type="dxa"/>
            <w:vMerge w:val="restart"/>
          </w:tcPr>
          <w:p w:rsidR="00B52B9E" w:rsidRPr="00972BED" w:rsidRDefault="00B52B9E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профилактика</w:t>
            </w:r>
          </w:p>
        </w:tc>
        <w:tc>
          <w:tcPr>
            <w:tcW w:w="2693" w:type="dxa"/>
          </w:tcPr>
          <w:p w:rsidR="00B52B9E" w:rsidRPr="00972BED" w:rsidRDefault="00B52B9E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Антисептик</w:t>
            </w:r>
          </w:p>
        </w:tc>
        <w:tc>
          <w:tcPr>
            <w:tcW w:w="5386" w:type="dxa"/>
          </w:tcPr>
          <w:p w:rsidR="00B52B9E" w:rsidRPr="00972BED" w:rsidRDefault="00B52B9E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Поверхности </w:t>
            </w:r>
          </w:p>
        </w:tc>
        <w:tc>
          <w:tcPr>
            <w:tcW w:w="1418" w:type="dxa"/>
          </w:tcPr>
          <w:p w:rsidR="00B52B9E" w:rsidRPr="00972BED" w:rsidRDefault="00B52B9E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B52B9E" w:rsidRPr="00972BED" w:rsidRDefault="00B52B9E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Орошение </w:t>
            </w:r>
          </w:p>
        </w:tc>
      </w:tr>
      <w:tr w:rsidR="00B52B9E" w:rsidTr="00972BED">
        <w:tc>
          <w:tcPr>
            <w:tcW w:w="1526" w:type="dxa"/>
            <w:vMerge/>
          </w:tcPr>
          <w:p w:rsidR="00B52B9E" w:rsidRPr="00972BED" w:rsidRDefault="00B52B9E" w:rsidP="00BF49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2B9E" w:rsidRPr="00972BED" w:rsidRDefault="00B52B9E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B9E" w:rsidRPr="00972BED" w:rsidRDefault="00B52B9E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</w:tc>
        <w:tc>
          <w:tcPr>
            <w:tcW w:w="5386" w:type="dxa"/>
          </w:tcPr>
          <w:p w:rsidR="00B52B9E" w:rsidRPr="00972BED" w:rsidRDefault="00B52B9E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Дверные ручки</w:t>
            </w:r>
          </w:p>
        </w:tc>
        <w:tc>
          <w:tcPr>
            <w:tcW w:w="1418" w:type="dxa"/>
          </w:tcPr>
          <w:p w:rsidR="00B52B9E" w:rsidRPr="00972BED" w:rsidRDefault="00B52B9E" w:rsidP="0095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52B9E" w:rsidRPr="00972BED" w:rsidRDefault="00B52B9E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</w:t>
            </w:r>
          </w:p>
        </w:tc>
      </w:tr>
      <w:tr w:rsidR="00E65B32" w:rsidTr="00972BED">
        <w:tc>
          <w:tcPr>
            <w:tcW w:w="1526" w:type="dxa"/>
            <w:vMerge w:val="restart"/>
          </w:tcPr>
          <w:p w:rsidR="00E65B32" w:rsidRPr="00972BED" w:rsidRDefault="00E65B32" w:rsidP="00BF49C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13 ч 00 мин-</w:t>
            </w:r>
          </w:p>
          <w:p w:rsidR="00E65B32" w:rsidRPr="00972BED" w:rsidRDefault="00E65B32" w:rsidP="00BF49C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 14 30 мин </w:t>
            </w:r>
          </w:p>
          <w:p w:rsidR="00E65B32" w:rsidRPr="00972BED" w:rsidRDefault="00E65B32" w:rsidP="00BF49C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(после обеда)</w:t>
            </w:r>
          </w:p>
        </w:tc>
        <w:tc>
          <w:tcPr>
            <w:tcW w:w="1701" w:type="dxa"/>
          </w:tcPr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Дезинфекция </w:t>
            </w:r>
          </w:p>
        </w:tc>
        <w:tc>
          <w:tcPr>
            <w:tcW w:w="2693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 посуда</w:t>
            </w:r>
          </w:p>
        </w:tc>
        <w:tc>
          <w:tcPr>
            <w:tcW w:w="1418" w:type="dxa"/>
          </w:tcPr>
          <w:p w:rsidR="00972BED" w:rsidRPr="00972BED" w:rsidRDefault="00972BED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</w:tcPr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Протирание, погружение</w:t>
            </w:r>
          </w:p>
        </w:tc>
      </w:tr>
      <w:tr w:rsidR="00E65B32" w:rsidTr="00972BED">
        <w:tc>
          <w:tcPr>
            <w:tcW w:w="1526" w:type="dxa"/>
            <w:vMerge/>
          </w:tcPr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Влажная уборка </w:t>
            </w:r>
          </w:p>
        </w:tc>
        <w:tc>
          <w:tcPr>
            <w:tcW w:w="2693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Хозяйственное мыло </w:t>
            </w:r>
          </w:p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</w:p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5A1A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посуда</w:t>
            </w:r>
          </w:p>
        </w:tc>
        <w:tc>
          <w:tcPr>
            <w:tcW w:w="1418" w:type="dxa"/>
          </w:tcPr>
          <w:p w:rsidR="00E65B32" w:rsidRPr="00972BED" w:rsidRDefault="00972BED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</w:t>
            </w:r>
          </w:p>
          <w:p w:rsidR="00972BED" w:rsidRPr="00972BED" w:rsidRDefault="00972BED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Протирание </w:t>
            </w:r>
          </w:p>
          <w:p w:rsidR="00972BED" w:rsidRPr="00972BED" w:rsidRDefault="00972BED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Мытье с мылом, ополаскивание горячей водой</w:t>
            </w:r>
          </w:p>
        </w:tc>
      </w:tr>
      <w:tr w:rsidR="00E65B32" w:rsidTr="00972BED">
        <w:tc>
          <w:tcPr>
            <w:tcW w:w="1526" w:type="dxa"/>
            <w:vMerge w:val="restart"/>
          </w:tcPr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16 ч 00 мин</w:t>
            </w:r>
          </w:p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(после полдника)</w:t>
            </w:r>
          </w:p>
        </w:tc>
        <w:tc>
          <w:tcPr>
            <w:tcW w:w="1701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Дезинфекция </w:t>
            </w:r>
          </w:p>
        </w:tc>
        <w:tc>
          <w:tcPr>
            <w:tcW w:w="2693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посуда</w:t>
            </w:r>
          </w:p>
        </w:tc>
        <w:tc>
          <w:tcPr>
            <w:tcW w:w="1418" w:type="dxa"/>
          </w:tcPr>
          <w:p w:rsidR="00E65B32" w:rsidRPr="00972BED" w:rsidRDefault="00972BED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</w:t>
            </w:r>
            <w:r w:rsidR="00E65B32" w:rsidRPr="00972BED">
              <w:rPr>
                <w:sz w:val="22"/>
                <w:szCs w:val="22"/>
              </w:rPr>
              <w:t>рупповая</w:t>
            </w:r>
          </w:p>
          <w:p w:rsidR="00972BED" w:rsidRPr="00972BED" w:rsidRDefault="00972BED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Моечная</w:t>
            </w:r>
          </w:p>
          <w:p w:rsidR="00972BED" w:rsidRPr="00972BED" w:rsidRDefault="00972BED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туалетная</w:t>
            </w:r>
          </w:p>
        </w:tc>
        <w:tc>
          <w:tcPr>
            <w:tcW w:w="2694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Протирание, погружение</w:t>
            </w:r>
          </w:p>
        </w:tc>
      </w:tr>
      <w:tr w:rsidR="00E65B32" w:rsidTr="00972BED">
        <w:tc>
          <w:tcPr>
            <w:tcW w:w="1526" w:type="dxa"/>
            <w:vMerge/>
          </w:tcPr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5B32" w:rsidRPr="00972BED" w:rsidRDefault="00E65B32" w:rsidP="00AE49D7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Влажная уборка, мытье</w:t>
            </w:r>
          </w:p>
        </w:tc>
        <w:tc>
          <w:tcPr>
            <w:tcW w:w="2693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Хозяйственное мыло </w:t>
            </w:r>
          </w:p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</w:p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посуда</w:t>
            </w:r>
          </w:p>
        </w:tc>
        <w:tc>
          <w:tcPr>
            <w:tcW w:w="1418" w:type="dxa"/>
          </w:tcPr>
          <w:p w:rsidR="00972BED" w:rsidRPr="00972BED" w:rsidRDefault="00972BED" w:rsidP="00972BE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Групповая</w:t>
            </w:r>
          </w:p>
          <w:p w:rsidR="00972BED" w:rsidRPr="00972BED" w:rsidRDefault="00972BED" w:rsidP="00972BE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Моечная</w:t>
            </w:r>
          </w:p>
          <w:p w:rsidR="00E65B32" w:rsidRPr="00972BED" w:rsidRDefault="00972BED" w:rsidP="00972BED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туалетная</w:t>
            </w:r>
          </w:p>
        </w:tc>
        <w:tc>
          <w:tcPr>
            <w:tcW w:w="2694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Протирание </w:t>
            </w:r>
          </w:p>
          <w:p w:rsidR="00972BED" w:rsidRPr="00972BED" w:rsidRDefault="00972BED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Мытье с мылом, ополаскивание горячей водой</w:t>
            </w:r>
          </w:p>
        </w:tc>
      </w:tr>
      <w:tr w:rsidR="00E65B32" w:rsidTr="00972BED">
        <w:tc>
          <w:tcPr>
            <w:tcW w:w="1526" w:type="dxa"/>
          </w:tcPr>
          <w:p w:rsidR="00E65B32" w:rsidRPr="00972BED" w:rsidRDefault="00E65B32" w:rsidP="00FB3BC5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18 ч.00 мин </w:t>
            </w:r>
          </w:p>
        </w:tc>
        <w:tc>
          <w:tcPr>
            <w:tcW w:w="1701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Дезинфекция </w:t>
            </w:r>
          </w:p>
        </w:tc>
        <w:tc>
          <w:tcPr>
            <w:tcW w:w="2693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 xml:space="preserve">Жавель </w:t>
            </w:r>
            <w:proofErr w:type="spellStart"/>
            <w:r w:rsidRPr="00972BED">
              <w:rPr>
                <w:sz w:val="22"/>
                <w:szCs w:val="22"/>
              </w:rPr>
              <w:t>син</w:t>
            </w:r>
            <w:proofErr w:type="spellEnd"/>
          </w:p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(хлорсодержащий раствор)</w:t>
            </w:r>
          </w:p>
        </w:tc>
        <w:tc>
          <w:tcPr>
            <w:tcW w:w="5386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Поверхности (столы, стулья, двери, вентили кранов…)</w:t>
            </w:r>
          </w:p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Горшки, игрушки</w:t>
            </w:r>
          </w:p>
        </w:tc>
        <w:tc>
          <w:tcPr>
            <w:tcW w:w="1418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Все помещения</w:t>
            </w:r>
          </w:p>
        </w:tc>
        <w:tc>
          <w:tcPr>
            <w:tcW w:w="2694" w:type="dxa"/>
          </w:tcPr>
          <w:p w:rsidR="00E65B32" w:rsidRPr="00972BED" w:rsidRDefault="00E65B32" w:rsidP="00950D71">
            <w:pPr>
              <w:jc w:val="both"/>
              <w:rPr>
                <w:sz w:val="22"/>
                <w:szCs w:val="22"/>
              </w:rPr>
            </w:pPr>
            <w:r w:rsidRPr="00972BED">
              <w:rPr>
                <w:sz w:val="22"/>
                <w:szCs w:val="22"/>
              </w:rPr>
              <w:t>Протирание, погружение</w:t>
            </w:r>
          </w:p>
        </w:tc>
      </w:tr>
      <w:tr w:rsidR="00E65B32" w:rsidTr="00972BED">
        <w:tc>
          <w:tcPr>
            <w:tcW w:w="1526" w:type="dxa"/>
          </w:tcPr>
          <w:p w:rsidR="00E65B32" w:rsidRDefault="00E65B32" w:rsidP="00FB3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5B32" w:rsidRPr="00704079" w:rsidRDefault="00E65B32" w:rsidP="00950D71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 xml:space="preserve">Влажная уборка, мытье  </w:t>
            </w:r>
          </w:p>
        </w:tc>
        <w:tc>
          <w:tcPr>
            <w:tcW w:w="2693" w:type="dxa"/>
          </w:tcPr>
          <w:p w:rsidR="00E65B32" w:rsidRPr="00704079" w:rsidRDefault="00E65B32" w:rsidP="00950D71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 xml:space="preserve">Хозяйственное мыло </w:t>
            </w:r>
          </w:p>
          <w:p w:rsidR="00E65B32" w:rsidRPr="00704079" w:rsidRDefault="00E65B32" w:rsidP="0095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65B32" w:rsidRPr="00704079" w:rsidRDefault="00E65B32" w:rsidP="009C555F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>Поверхности (столы, стулья, двери, вентили кранов…)</w:t>
            </w:r>
            <w:r w:rsidR="009C555F" w:rsidRPr="00704079">
              <w:rPr>
                <w:sz w:val="22"/>
                <w:szCs w:val="22"/>
              </w:rPr>
              <w:t xml:space="preserve"> Горшки, игрушки</w:t>
            </w:r>
          </w:p>
        </w:tc>
        <w:tc>
          <w:tcPr>
            <w:tcW w:w="1418" w:type="dxa"/>
          </w:tcPr>
          <w:p w:rsidR="00E65B32" w:rsidRPr="00704079" w:rsidRDefault="00E65B32" w:rsidP="00950D71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>Все помещения</w:t>
            </w:r>
          </w:p>
        </w:tc>
        <w:tc>
          <w:tcPr>
            <w:tcW w:w="2694" w:type="dxa"/>
          </w:tcPr>
          <w:p w:rsidR="00E65B32" w:rsidRPr="00704079" w:rsidRDefault="00E65B32" w:rsidP="00950D71">
            <w:pPr>
              <w:jc w:val="both"/>
              <w:rPr>
                <w:sz w:val="22"/>
                <w:szCs w:val="22"/>
              </w:rPr>
            </w:pPr>
            <w:r w:rsidRPr="00704079">
              <w:rPr>
                <w:sz w:val="22"/>
                <w:szCs w:val="22"/>
              </w:rPr>
              <w:t xml:space="preserve">Протирание </w:t>
            </w:r>
          </w:p>
        </w:tc>
      </w:tr>
    </w:tbl>
    <w:p w:rsidR="007A294A" w:rsidRDefault="007A294A" w:rsidP="007A294A">
      <w:pPr>
        <w:jc w:val="both"/>
        <w:rPr>
          <w:sz w:val="24"/>
          <w:szCs w:val="24"/>
        </w:rPr>
      </w:pPr>
    </w:p>
    <w:p w:rsidR="00E65B32" w:rsidRPr="00D36ED5" w:rsidRDefault="00E65B32" w:rsidP="00E65B32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lastRenderedPageBreak/>
        <w:t xml:space="preserve">График проведения текущей уборки помещений с использованием дезинфицирующих средств </w:t>
      </w:r>
    </w:p>
    <w:p w:rsidR="00E65B32" w:rsidRDefault="00E65B32" w:rsidP="00E65B32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и обработки антисептиками в </w:t>
      </w:r>
      <w:r>
        <w:rPr>
          <w:b/>
          <w:sz w:val="24"/>
          <w:szCs w:val="24"/>
        </w:rPr>
        <w:t>кухне-прачечной</w:t>
      </w:r>
    </w:p>
    <w:p w:rsidR="00E65B32" w:rsidRPr="00D36ED5" w:rsidRDefault="00E65B32" w:rsidP="00E65B32">
      <w:pPr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985"/>
        <w:gridCol w:w="2693"/>
        <w:gridCol w:w="3260"/>
        <w:gridCol w:w="1560"/>
        <w:gridCol w:w="1984"/>
        <w:gridCol w:w="2410"/>
      </w:tblGrid>
      <w:tr w:rsidR="00E65B32" w:rsidTr="00B52B9E">
        <w:tc>
          <w:tcPr>
            <w:tcW w:w="1242" w:type="dxa"/>
          </w:tcPr>
          <w:p w:rsidR="00E65B32" w:rsidRDefault="00E65B32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E65B32" w:rsidRDefault="00E65B32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обработки</w:t>
            </w:r>
          </w:p>
        </w:tc>
        <w:tc>
          <w:tcPr>
            <w:tcW w:w="2693" w:type="dxa"/>
          </w:tcPr>
          <w:p w:rsidR="00E65B32" w:rsidRDefault="00E65B32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Используемое средство</w:t>
            </w:r>
          </w:p>
        </w:tc>
        <w:tc>
          <w:tcPr>
            <w:tcW w:w="3260" w:type="dxa"/>
          </w:tcPr>
          <w:p w:rsidR="00E65B32" w:rsidRDefault="00E65B32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дезинфекции</w:t>
            </w:r>
          </w:p>
        </w:tc>
        <w:tc>
          <w:tcPr>
            <w:tcW w:w="1560" w:type="dxa"/>
          </w:tcPr>
          <w:p w:rsidR="00E65B32" w:rsidRDefault="00E65B32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1984" w:type="dxa"/>
          </w:tcPr>
          <w:p w:rsidR="00E65B32" w:rsidRDefault="00E65B32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обеззараживания</w:t>
            </w:r>
          </w:p>
        </w:tc>
        <w:tc>
          <w:tcPr>
            <w:tcW w:w="2410" w:type="dxa"/>
          </w:tcPr>
          <w:p w:rsidR="00E65B32" w:rsidRDefault="00E65B32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4C441F" w:rsidTr="00B52B9E">
        <w:tc>
          <w:tcPr>
            <w:tcW w:w="1242" w:type="dxa"/>
            <w:vMerge w:val="restart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</w:t>
            </w:r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41F" w:rsidRDefault="004C441F" w:rsidP="009B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Поверхности, (столы, стулья, двери, вентили кранов и пр.)</w:t>
            </w:r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  <w:vMerge w:val="restart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– повар</w:t>
            </w:r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 - сторож</w:t>
            </w:r>
          </w:p>
        </w:tc>
      </w:tr>
      <w:tr w:rsidR="004C441F" w:rsidTr="00B52B9E">
        <w:tc>
          <w:tcPr>
            <w:tcW w:w="1242" w:type="dxa"/>
            <w:vMerge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  <w:vMerge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</w:tr>
      <w:tr w:rsidR="004C441F" w:rsidTr="00B52B9E">
        <w:tc>
          <w:tcPr>
            <w:tcW w:w="1242" w:type="dxa"/>
            <w:vMerge w:val="restart"/>
          </w:tcPr>
          <w:p w:rsidR="001F7F4E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C441F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972BED" w:rsidRDefault="00972BED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ч.00</w:t>
            </w:r>
          </w:p>
        </w:tc>
        <w:tc>
          <w:tcPr>
            <w:tcW w:w="1985" w:type="dxa"/>
            <w:vMerge w:val="restart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</w:t>
            </w:r>
          </w:p>
        </w:tc>
        <w:tc>
          <w:tcPr>
            <w:tcW w:w="1560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  <w:vMerge w:val="restart"/>
          </w:tcPr>
          <w:p w:rsidR="004C441F" w:rsidRDefault="004C441F" w:rsidP="004C4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– помощник повара</w:t>
            </w:r>
          </w:p>
          <w:p w:rsidR="00972BED" w:rsidRDefault="004C441F" w:rsidP="004C4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Прачечная </w:t>
            </w:r>
            <w:r w:rsidR="00972BED">
              <w:rPr>
                <w:sz w:val="24"/>
                <w:szCs w:val="24"/>
              </w:rPr>
              <w:t>– машинист по стирке белья</w:t>
            </w:r>
          </w:p>
          <w:p w:rsidR="004C441F" w:rsidRDefault="004C441F" w:rsidP="004C4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сторож</w:t>
            </w:r>
          </w:p>
        </w:tc>
      </w:tr>
      <w:tr w:rsidR="004C441F" w:rsidTr="00B52B9E">
        <w:tc>
          <w:tcPr>
            <w:tcW w:w="1242" w:type="dxa"/>
            <w:vMerge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  <w:vMerge/>
          </w:tcPr>
          <w:p w:rsidR="004C441F" w:rsidRDefault="004C441F" w:rsidP="00950D71">
            <w:pPr>
              <w:jc w:val="both"/>
              <w:rPr>
                <w:sz w:val="24"/>
                <w:szCs w:val="24"/>
              </w:rPr>
            </w:pPr>
          </w:p>
        </w:tc>
      </w:tr>
      <w:tr w:rsidR="001F7F4E" w:rsidTr="00B52B9E">
        <w:tc>
          <w:tcPr>
            <w:tcW w:w="1242" w:type="dxa"/>
            <w:vMerge w:val="restart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кухонная</w:t>
            </w:r>
            <w:r w:rsidR="00972BED">
              <w:rPr>
                <w:sz w:val="24"/>
                <w:szCs w:val="24"/>
              </w:rPr>
              <w:t>, поверхности</w:t>
            </w:r>
          </w:p>
        </w:tc>
        <w:tc>
          <w:tcPr>
            <w:tcW w:w="15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984" w:type="dxa"/>
          </w:tcPr>
          <w:p w:rsidR="001F7F4E" w:rsidRDefault="00972BED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Протирание или орошение</w:t>
            </w:r>
            <w:r w:rsidR="001F7F4E">
              <w:rPr>
                <w:sz w:val="24"/>
                <w:szCs w:val="24"/>
              </w:rPr>
              <w:t xml:space="preserve"> погружение</w:t>
            </w:r>
          </w:p>
        </w:tc>
        <w:tc>
          <w:tcPr>
            <w:tcW w:w="241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</w:tr>
      <w:tr w:rsidR="001F7F4E" w:rsidTr="00B52B9E">
        <w:tc>
          <w:tcPr>
            <w:tcW w:w="1242" w:type="dxa"/>
            <w:vMerge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мытье </w:t>
            </w:r>
          </w:p>
        </w:tc>
        <w:tc>
          <w:tcPr>
            <w:tcW w:w="2693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мыло 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кухонная</w:t>
            </w:r>
          </w:p>
        </w:tc>
        <w:tc>
          <w:tcPr>
            <w:tcW w:w="15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кухня </w:t>
            </w:r>
          </w:p>
        </w:tc>
        <w:tc>
          <w:tcPr>
            <w:tcW w:w="1984" w:type="dxa"/>
          </w:tcPr>
          <w:p w:rsidR="001F7F4E" w:rsidRDefault="00972BED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с мылом, ополаскивание горячей водой</w:t>
            </w:r>
          </w:p>
        </w:tc>
        <w:tc>
          <w:tcPr>
            <w:tcW w:w="241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</w:tr>
      <w:tr w:rsidR="001F7F4E" w:rsidTr="00B52B9E">
        <w:tc>
          <w:tcPr>
            <w:tcW w:w="1242" w:type="dxa"/>
            <w:vMerge w:val="restart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ч </w:t>
            </w:r>
          </w:p>
        </w:tc>
        <w:tc>
          <w:tcPr>
            <w:tcW w:w="1985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кухонная</w:t>
            </w:r>
          </w:p>
        </w:tc>
        <w:tc>
          <w:tcPr>
            <w:tcW w:w="15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984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Протирание, погружение</w:t>
            </w:r>
          </w:p>
        </w:tc>
        <w:tc>
          <w:tcPr>
            <w:tcW w:w="241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повара</w:t>
            </w:r>
          </w:p>
        </w:tc>
      </w:tr>
      <w:tr w:rsidR="001F7F4E" w:rsidTr="00B52B9E">
        <w:tc>
          <w:tcPr>
            <w:tcW w:w="1242" w:type="dxa"/>
            <w:vMerge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мыло 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кухонная</w:t>
            </w:r>
          </w:p>
        </w:tc>
        <w:tc>
          <w:tcPr>
            <w:tcW w:w="15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984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1F7F4E" w:rsidRDefault="00B52B9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повара</w:t>
            </w:r>
          </w:p>
        </w:tc>
      </w:tr>
      <w:tr w:rsidR="001F7F4E" w:rsidTr="00B52B9E">
        <w:tc>
          <w:tcPr>
            <w:tcW w:w="1242" w:type="dxa"/>
            <w:vMerge w:val="restart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 </w:t>
            </w:r>
          </w:p>
        </w:tc>
        <w:tc>
          <w:tcPr>
            <w:tcW w:w="1985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Белье постельное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спецодежда</w:t>
            </w:r>
          </w:p>
        </w:tc>
        <w:tc>
          <w:tcPr>
            <w:tcW w:w="15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</w:t>
            </w:r>
          </w:p>
        </w:tc>
        <w:tc>
          <w:tcPr>
            <w:tcW w:w="1984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Протирание, погружение</w:t>
            </w:r>
          </w:p>
        </w:tc>
        <w:tc>
          <w:tcPr>
            <w:tcW w:w="2410" w:type="dxa"/>
          </w:tcPr>
          <w:p w:rsidR="001F7F4E" w:rsidRDefault="00B52B9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Прачка </w:t>
            </w:r>
          </w:p>
        </w:tc>
      </w:tr>
      <w:tr w:rsidR="001F7F4E" w:rsidTr="00B52B9E">
        <w:tc>
          <w:tcPr>
            <w:tcW w:w="1242" w:type="dxa"/>
            <w:vMerge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мыло 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кухонная</w:t>
            </w:r>
          </w:p>
          <w:p w:rsidR="001F7F4E" w:rsidRDefault="001F7F4E" w:rsidP="009C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Белье постельное</w:t>
            </w:r>
          </w:p>
          <w:p w:rsidR="001F7F4E" w:rsidRDefault="001F7F4E" w:rsidP="009C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спецодежда</w:t>
            </w:r>
          </w:p>
        </w:tc>
        <w:tc>
          <w:tcPr>
            <w:tcW w:w="1560" w:type="dxa"/>
          </w:tcPr>
          <w:p w:rsidR="001F7F4E" w:rsidRDefault="001F7F4E" w:rsidP="009C55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кпрачечная</w:t>
            </w:r>
            <w:proofErr w:type="spellEnd"/>
          </w:p>
        </w:tc>
        <w:tc>
          <w:tcPr>
            <w:tcW w:w="1984" w:type="dxa"/>
          </w:tcPr>
          <w:p w:rsidR="001F7F4E" w:rsidRDefault="001F7F4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1F7F4E" w:rsidRDefault="00B52B9E" w:rsidP="00950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Прачка</w:t>
            </w:r>
          </w:p>
        </w:tc>
      </w:tr>
    </w:tbl>
    <w:p w:rsidR="00EE4C19" w:rsidRDefault="00EE4C19" w:rsidP="007A294A"/>
    <w:p w:rsidR="00B52B9E" w:rsidRDefault="00B52B9E" w:rsidP="007A294A"/>
    <w:p w:rsidR="00B52B9E" w:rsidRPr="00D36ED5" w:rsidRDefault="00B52B9E" w:rsidP="00B52B9E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График проведения текущей уборки помещений с использованием дезинфицирующих средств </w:t>
      </w:r>
    </w:p>
    <w:p w:rsidR="00B52B9E" w:rsidRDefault="00B52B9E" w:rsidP="00B52B9E">
      <w:pPr>
        <w:rPr>
          <w:b/>
          <w:sz w:val="24"/>
          <w:szCs w:val="24"/>
        </w:rPr>
      </w:pPr>
      <w:r w:rsidRPr="00D36ED5">
        <w:rPr>
          <w:b/>
          <w:sz w:val="24"/>
          <w:szCs w:val="24"/>
        </w:rPr>
        <w:t xml:space="preserve">и обработки антисептиками в </w:t>
      </w:r>
      <w:r w:rsidR="005E2351">
        <w:rPr>
          <w:b/>
          <w:sz w:val="24"/>
          <w:szCs w:val="24"/>
        </w:rPr>
        <w:t>кабинете, комнате персонала</w:t>
      </w:r>
    </w:p>
    <w:p w:rsidR="00B52B9E" w:rsidRPr="00D36ED5" w:rsidRDefault="00B52B9E" w:rsidP="00B52B9E">
      <w:pPr>
        <w:rPr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985"/>
        <w:gridCol w:w="2693"/>
        <w:gridCol w:w="3260"/>
        <w:gridCol w:w="1560"/>
        <w:gridCol w:w="1984"/>
        <w:gridCol w:w="2410"/>
      </w:tblGrid>
      <w:tr w:rsidR="00B52B9E" w:rsidTr="002A6D9D">
        <w:tc>
          <w:tcPr>
            <w:tcW w:w="1242" w:type="dxa"/>
          </w:tcPr>
          <w:p w:rsidR="00B52B9E" w:rsidRDefault="00B52B9E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B52B9E" w:rsidRDefault="00B52B9E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обработки</w:t>
            </w:r>
          </w:p>
        </w:tc>
        <w:tc>
          <w:tcPr>
            <w:tcW w:w="2693" w:type="dxa"/>
          </w:tcPr>
          <w:p w:rsidR="00B52B9E" w:rsidRDefault="00B52B9E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Используемое средство</w:t>
            </w:r>
          </w:p>
        </w:tc>
        <w:tc>
          <w:tcPr>
            <w:tcW w:w="3260" w:type="dxa"/>
          </w:tcPr>
          <w:p w:rsidR="00B52B9E" w:rsidRDefault="00B52B9E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дезинфекции</w:t>
            </w:r>
          </w:p>
        </w:tc>
        <w:tc>
          <w:tcPr>
            <w:tcW w:w="1560" w:type="dxa"/>
          </w:tcPr>
          <w:p w:rsidR="00B52B9E" w:rsidRDefault="00B52B9E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1984" w:type="dxa"/>
          </w:tcPr>
          <w:p w:rsidR="00B52B9E" w:rsidRDefault="00B52B9E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обеззараживания</w:t>
            </w:r>
          </w:p>
        </w:tc>
        <w:tc>
          <w:tcPr>
            <w:tcW w:w="2410" w:type="dxa"/>
          </w:tcPr>
          <w:p w:rsidR="00B52B9E" w:rsidRDefault="00B52B9E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E2351" w:rsidTr="002A6D9D">
        <w:tc>
          <w:tcPr>
            <w:tcW w:w="1242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 15 мин</w:t>
            </w:r>
          </w:p>
        </w:tc>
        <w:tc>
          <w:tcPr>
            <w:tcW w:w="1985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B52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столы, стулья, двери, </w:t>
            </w:r>
            <w:r>
              <w:rPr>
                <w:sz w:val="24"/>
                <w:szCs w:val="24"/>
              </w:rPr>
              <w:t>шкафы, оргтехника)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помещений</w:t>
            </w:r>
          </w:p>
        </w:tc>
      </w:tr>
      <w:tr w:rsidR="005E2351" w:rsidTr="002A6D9D">
        <w:tc>
          <w:tcPr>
            <w:tcW w:w="1242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помещений</w:t>
            </w:r>
          </w:p>
        </w:tc>
      </w:tr>
      <w:tr w:rsidR="005E2351" w:rsidTr="002A6D9D">
        <w:tc>
          <w:tcPr>
            <w:tcW w:w="1242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 0</w:t>
            </w:r>
            <w:r>
              <w:rPr>
                <w:sz w:val="24"/>
                <w:szCs w:val="24"/>
              </w:rPr>
              <w:t>0мин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Поверхности (столы, стулья, двери, </w:t>
            </w:r>
            <w:r>
              <w:rPr>
                <w:sz w:val="24"/>
                <w:szCs w:val="24"/>
              </w:rPr>
              <w:t>шкафы, оргтехника)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E2351" w:rsidRDefault="005E2351" w:rsidP="00B52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Протирание,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помещений</w:t>
            </w:r>
          </w:p>
        </w:tc>
      </w:tr>
      <w:tr w:rsidR="005E2351" w:rsidTr="002A6D9D">
        <w:tc>
          <w:tcPr>
            <w:tcW w:w="1242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мыло 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Горшки, посуда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помещений</w:t>
            </w:r>
          </w:p>
        </w:tc>
      </w:tr>
      <w:tr w:rsidR="005E2351" w:rsidTr="002A6D9D">
        <w:tc>
          <w:tcPr>
            <w:tcW w:w="1242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</w:t>
            </w:r>
          </w:p>
        </w:tc>
        <w:tc>
          <w:tcPr>
            <w:tcW w:w="1985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</w:tr>
      <w:tr w:rsidR="005E2351" w:rsidTr="002A6D9D">
        <w:tc>
          <w:tcPr>
            <w:tcW w:w="1242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Default="005E2351" w:rsidP="0015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</w:tr>
      <w:tr w:rsidR="005E2351" w:rsidTr="002A6D9D">
        <w:tc>
          <w:tcPr>
            <w:tcW w:w="1242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</w:t>
            </w:r>
          </w:p>
        </w:tc>
        <w:tc>
          <w:tcPr>
            <w:tcW w:w="1985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E2351" w:rsidRDefault="005E2351" w:rsidP="0015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</w:tr>
      <w:tr w:rsidR="005E2351" w:rsidTr="002A6D9D">
        <w:tc>
          <w:tcPr>
            <w:tcW w:w="1242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Default="005E2351" w:rsidP="0015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</w:tr>
      <w:tr w:rsidR="005E2351" w:rsidTr="002A6D9D">
        <w:tc>
          <w:tcPr>
            <w:tcW w:w="1242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</w:t>
            </w:r>
          </w:p>
        </w:tc>
        <w:tc>
          <w:tcPr>
            <w:tcW w:w="1985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5E2351" w:rsidTr="002A6D9D">
        <w:tc>
          <w:tcPr>
            <w:tcW w:w="1242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5E2351" w:rsidTr="002A6D9D">
        <w:tc>
          <w:tcPr>
            <w:tcW w:w="1242" w:type="dxa"/>
            <w:vMerge w:val="restart"/>
          </w:tcPr>
          <w:p w:rsidR="005E2351" w:rsidRDefault="005E2351" w:rsidP="005E2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</w:t>
            </w:r>
          </w:p>
        </w:tc>
        <w:tc>
          <w:tcPr>
            <w:tcW w:w="1985" w:type="dxa"/>
            <w:vMerge w:val="restart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столы, стулья, двери, шкафы, оргтехника)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Орошение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5E2351" w:rsidTr="002A6D9D">
        <w:tc>
          <w:tcPr>
            <w:tcW w:w="1242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Дверные ручки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5E2351" w:rsidTr="002A6D9D">
        <w:tc>
          <w:tcPr>
            <w:tcW w:w="1242" w:type="dxa"/>
            <w:vMerge w:val="restart"/>
          </w:tcPr>
          <w:p w:rsidR="005E2351" w:rsidRDefault="005E2351" w:rsidP="0015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</w:t>
            </w:r>
          </w:p>
        </w:tc>
        <w:tc>
          <w:tcPr>
            <w:tcW w:w="1985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Дезинфекция 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Жавель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шкафы, оргтехника)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Протирание,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помещений</w:t>
            </w:r>
          </w:p>
        </w:tc>
      </w:tr>
      <w:tr w:rsidR="005E2351" w:rsidTr="002A6D9D">
        <w:tc>
          <w:tcPr>
            <w:tcW w:w="1242" w:type="dxa"/>
            <w:vMerge/>
          </w:tcPr>
          <w:p w:rsidR="005E2351" w:rsidRDefault="005E2351" w:rsidP="00153C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</w:t>
            </w:r>
          </w:p>
        </w:tc>
        <w:tc>
          <w:tcPr>
            <w:tcW w:w="2693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мыло 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 (столы, стулья, двери, вентили кранов…)</w:t>
            </w:r>
          </w:p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Горшки, посуда</w:t>
            </w:r>
          </w:p>
        </w:tc>
        <w:tc>
          <w:tcPr>
            <w:tcW w:w="156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Протирание </w:t>
            </w:r>
          </w:p>
        </w:tc>
        <w:tc>
          <w:tcPr>
            <w:tcW w:w="2410" w:type="dxa"/>
          </w:tcPr>
          <w:p w:rsidR="005E2351" w:rsidRDefault="005E2351" w:rsidP="002A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помещений</w:t>
            </w:r>
          </w:p>
        </w:tc>
      </w:tr>
    </w:tbl>
    <w:p w:rsidR="00B52B9E" w:rsidRDefault="00B52B9E" w:rsidP="007A294A"/>
    <w:sectPr w:rsidR="00B52B9E" w:rsidSect="00143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294A"/>
    <w:rsid w:val="000D68BB"/>
    <w:rsid w:val="0012225F"/>
    <w:rsid w:val="00143B35"/>
    <w:rsid w:val="00153CA0"/>
    <w:rsid w:val="001F7F4E"/>
    <w:rsid w:val="0026090E"/>
    <w:rsid w:val="004C441F"/>
    <w:rsid w:val="005A1AC5"/>
    <w:rsid w:val="005E2351"/>
    <w:rsid w:val="00673B11"/>
    <w:rsid w:val="00704079"/>
    <w:rsid w:val="007A294A"/>
    <w:rsid w:val="00834D08"/>
    <w:rsid w:val="00842141"/>
    <w:rsid w:val="00972BED"/>
    <w:rsid w:val="009B6AE9"/>
    <w:rsid w:val="009C555F"/>
    <w:rsid w:val="009F6429"/>
    <w:rsid w:val="00AE49D7"/>
    <w:rsid w:val="00B52B9E"/>
    <w:rsid w:val="00BF49C1"/>
    <w:rsid w:val="00D36ED5"/>
    <w:rsid w:val="00E65B32"/>
    <w:rsid w:val="00E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Николаевна</dc:creator>
  <cp:lastModifiedBy>Саргылана Николаевна</cp:lastModifiedBy>
  <cp:revision>4</cp:revision>
  <dcterms:created xsi:type="dcterms:W3CDTF">2020-09-10T08:40:00Z</dcterms:created>
  <dcterms:modified xsi:type="dcterms:W3CDTF">2020-09-13T06:26:00Z</dcterms:modified>
</cp:coreProperties>
</file>